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2451" w14:textId="1E48105B" w:rsidR="00127A3F" w:rsidRPr="00127A3F" w:rsidRDefault="00127A3F" w:rsidP="00127A3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La (re)naissance d’Even</w:t>
      </w:r>
    </w:p>
    <w:p w14:paraId="3220C6B6" w14:textId="62649B30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48B02A64" w14:textId="60E599E4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Dieu s'ennuyait. </w:t>
      </w:r>
    </w:p>
    <w:p w14:paraId="0BC2ECC1" w14:textId="750537E5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Il jouait avec une forme carrée et</w:t>
      </w:r>
    </w:p>
    <w:p w14:paraId="61F50111" w14:textId="08E450D9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S'amusait en triangle, en ovale... à la métamorphoser.</w:t>
      </w:r>
    </w:p>
    <w:p w14:paraId="4309A072" w14:textId="26FE7262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Il opta pour une sphère recouverte de marron et de vert</w:t>
      </w:r>
    </w:p>
    <w:p w14:paraId="19DCC5F7" w14:textId="2AD47420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La recouvrit d'animaux et la nomma "Terre".</w:t>
      </w:r>
    </w:p>
    <w:p w14:paraId="01C63D51" w14:textId="37D3B501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682ED57E" w14:textId="7791350F" w:rsidR="00127A3F" w:rsidRPr="00127A3F" w:rsidRDefault="004F5C49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E6B25B" wp14:editId="376FE529">
            <wp:simplePos x="0" y="0"/>
            <wp:positionH relativeFrom="column">
              <wp:posOffset>4048760</wp:posOffset>
            </wp:positionH>
            <wp:positionV relativeFrom="paragraph">
              <wp:posOffset>269875</wp:posOffset>
            </wp:positionV>
            <wp:extent cx="4030133" cy="568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133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AA907" w14:textId="0E3B87E0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Au Paradis, là-haut</w:t>
      </w:r>
    </w:p>
    <w:p w14:paraId="6E7F7E22" w14:textId="4A3100BD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Un ange pleurait sur une tombe</w:t>
      </w:r>
    </w:p>
    <w:p w14:paraId="7FA1F62A" w14:textId="7CCE594C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Dieu récolta la larme pour sa création du monde</w:t>
      </w:r>
    </w:p>
    <w:p w14:paraId="45A360B5" w14:textId="5116ED0F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Il appela cet élément "eau".</w:t>
      </w:r>
    </w:p>
    <w:p w14:paraId="1F6A1872" w14:textId="2307AD03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78850E53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464B2149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Dieu était en colère de voir en cet ange la misère.</w:t>
      </w:r>
    </w:p>
    <w:p w14:paraId="41DE488D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Il se déchaina, faisant trembler l'Olympe jusque sur Terre</w:t>
      </w:r>
    </w:p>
    <w:p w14:paraId="0C830C8C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Une flamme apparut dans un cratère</w:t>
      </w:r>
    </w:p>
    <w:p w14:paraId="7F151DF3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Il appela "feu"</w:t>
      </w:r>
    </w:p>
    <w:p w14:paraId="27C1E0A3" w14:textId="682AFD4B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Cet élément dangereux.</w:t>
      </w:r>
    </w:p>
    <w:p w14:paraId="54441690" w14:textId="238375DF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054DBF43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6C36F358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Dieu avait chaud.</w:t>
      </w:r>
    </w:p>
    <w:p w14:paraId="2A1D9D5C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Il prit une feuille et la secoua.</w:t>
      </w:r>
    </w:p>
    <w:p w14:paraId="764818BA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Il appela "air" ce vent qui soufflait dans les bois.</w:t>
      </w:r>
    </w:p>
    <w:p w14:paraId="53D3A1BC" w14:textId="46E99E24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Puis il retourna là-haut.</w:t>
      </w:r>
    </w:p>
    <w:p w14:paraId="0B64AD9D" w14:textId="12AF1940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626870A8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2FD883B4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L'ange pleurait toujours,</w:t>
      </w:r>
    </w:p>
    <w:p w14:paraId="079B165C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Dieu créa Even et lui donna jour</w:t>
      </w:r>
    </w:p>
    <w:p w14:paraId="4624251D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Dieu vit ce </w:t>
      </w:r>
      <w:proofErr w:type="gramStart"/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p'tit</w:t>
      </w:r>
      <w:proofErr w:type="gramEnd"/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bonhomme pas trop sûr de lui</w:t>
      </w:r>
    </w:p>
    <w:p w14:paraId="5847E4C4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Il l'envoya en classe, pour qu'il améliore ses écrits</w:t>
      </w:r>
    </w:p>
    <w:p w14:paraId="78F07EF0" w14:textId="59200AA5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Et Even sortit de la nuit...</w:t>
      </w:r>
    </w:p>
    <w:p w14:paraId="10638335" w14:textId="77777777" w:rsidR="00127A3F" w:rsidRPr="00127A3F" w:rsidRDefault="00127A3F" w:rsidP="00127A3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14:paraId="144C6CF2" w14:textId="7B9804EC" w:rsidR="00127A3F" w:rsidRPr="00127A3F" w:rsidRDefault="00127A3F" w:rsidP="00127A3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27A3F">
        <w:rPr>
          <w:rFonts w:ascii="Comic Sans MS" w:eastAsia="Times New Roman" w:hAnsi="Comic Sans MS" w:cs="Times New Roman"/>
          <w:sz w:val="32"/>
          <w:szCs w:val="32"/>
          <w:lang w:eastAsia="fr-FR"/>
        </w:rPr>
        <w:t>L'ange sourit.</w:t>
      </w:r>
    </w:p>
    <w:sectPr w:rsidR="00127A3F" w:rsidRPr="00127A3F" w:rsidSect="00176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39"/>
    <w:rsid w:val="00127A3F"/>
    <w:rsid w:val="00176FCD"/>
    <w:rsid w:val="0025421D"/>
    <w:rsid w:val="004F5C49"/>
    <w:rsid w:val="007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30A1"/>
  <w15:chartTrackingRefBased/>
  <w15:docId w15:val="{C78D0AE5-01F4-41A3-A423-DFA4F856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fr/eau-pluie-larme-liquide-goutte-156047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SALLE DELPHINE</dc:creator>
  <cp:keywords/>
  <dc:description/>
  <cp:lastModifiedBy>DE LA SALLE DELPHINE</cp:lastModifiedBy>
  <cp:revision>3</cp:revision>
  <dcterms:created xsi:type="dcterms:W3CDTF">2022-11-23T10:33:00Z</dcterms:created>
  <dcterms:modified xsi:type="dcterms:W3CDTF">2022-11-23T10:39:00Z</dcterms:modified>
</cp:coreProperties>
</file>